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61" w:rsidRDefault="00807020" w:rsidP="00807020">
      <w:pPr>
        <w:jc w:val="center"/>
      </w:pPr>
      <w:r>
        <w:t>Prueba de Lectura</w:t>
      </w:r>
      <w:r w:rsidR="00B81D21">
        <w:t xml:space="preserve"> 1</w:t>
      </w:r>
    </w:p>
    <w:p w:rsidR="00807020" w:rsidRDefault="00807020" w:rsidP="00807020"/>
    <w:p w:rsidR="00807020" w:rsidRDefault="00807020" w:rsidP="00807020"/>
    <w:p w:rsidR="00807020" w:rsidRDefault="00807020" w:rsidP="00807020">
      <w:pPr>
        <w:pStyle w:val="Prrafodelista"/>
        <w:numPr>
          <w:ilvl w:val="0"/>
          <w:numId w:val="1"/>
        </w:numPr>
      </w:pPr>
      <w:r>
        <w:t xml:space="preserve">Pablo, llamado a ser __________ de ___________ por la voluntad de </w:t>
      </w:r>
      <w:bookmarkStart w:id="0" w:name="_GoBack"/>
      <w:bookmarkEnd w:id="0"/>
      <w:r w:rsidR="00B81D21">
        <w:t>Dios,</w:t>
      </w:r>
      <w:r>
        <w:t xml:space="preserve"> y el hermano___________</w:t>
      </w:r>
    </w:p>
    <w:p w:rsidR="00807020" w:rsidRDefault="00807020" w:rsidP="00807020">
      <w:pPr>
        <w:pStyle w:val="Prrafodelista"/>
      </w:pP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Porque en todas las cosas fuiste enriquecidos en él, en toda ________ y en toda___________</w:t>
      </w:r>
    </w:p>
    <w:p w:rsidR="00807020" w:rsidRDefault="00807020" w:rsidP="00807020">
      <w:pPr>
        <w:pStyle w:val="Prrafodelista"/>
      </w:pP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¿Cómo fue confirmado el testimonio de Jesucristo en los corintios?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¿Quiénes fueron los únicos bautizados por Pablo?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Mencione los nombres de aquellos hombres que usaron los corintios para hacer partido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Cite de memoria un verso del capítulo 1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¿Qué pedían los judíos?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¿Qué buscaban los griegos?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¿Cómo le agrado a Dios salvar a los creyentes?</w:t>
      </w:r>
    </w:p>
    <w:p w:rsidR="00807020" w:rsidRDefault="00807020" w:rsidP="00807020">
      <w:pPr>
        <w:pStyle w:val="Prrafodelista"/>
        <w:numPr>
          <w:ilvl w:val="0"/>
          <w:numId w:val="1"/>
        </w:numPr>
      </w:pPr>
      <w:r>
        <w:t>¿Qué escogió Dios para avergonzar a los sabios?</w:t>
      </w:r>
    </w:p>
    <w:sectPr w:rsidR="00807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53"/>
    <w:multiLevelType w:val="hybridMultilevel"/>
    <w:tmpl w:val="4CB071BA"/>
    <w:lvl w:ilvl="0" w:tplc="276CA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0"/>
    <w:rsid w:val="00807020"/>
    <w:rsid w:val="008E557B"/>
    <w:rsid w:val="00B81D21"/>
    <w:rsid w:val="00B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1F3BA"/>
  <w15:chartTrackingRefBased/>
  <w15:docId w15:val="{049FFC84-116E-45AA-8A53-C41BE118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2019-01-17T14:52:00Z</dcterms:created>
  <dcterms:modified xsi:type="dcterms:W3CDTF">2019-01-17T15:03:00Z</dcterms:modified>
</cp:coreProperties>
</file>