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7DC38" w14:textId="77777777" w:rsidR="00492D59" w:rsidRPr="009C217E" w:rsidRDefault="00492D59" w:rsidP="00492D59">
      <w:pPr>
        <w:contextualSpacing/>
        <w:jc w:val="center"/>
        <w:rPr>
          <w:rFonts w:ascii="Arial Narrow" w:hAnsi="Arial Narrow"/>
          <w:b/>
          <w:sz w:val="40"/>
          <w:szCs w:val="40"/>
          <w:lang w:val="es-ES"/>
        </w:rPr>
      </w:pPr>
      <w:r w:rsidRPr="009C217E">
        <w:rPr>
          <w:rFonts w:ascii="Arial Narrow" w:hAnsi="Arial Narrow"/>
          <w:b/>
          <w:sz w:val="40"/>
          <w:szCs w:val="40"/>
          <w:lang w:val="es-ES"/>
        </w:rPr>
        <w:t>Hoja de lectura</w:t>
      </w:r>
      <w:r>
        <w:rPr>
          <w:rFonts w:ascii="Arial Narrow" w:hAnsi="Arial Narrow"/>
          <w:b/>
          <w:sz w:val="40"/>
          <w:szCs w:val="40"/>
          <w:lang w:val="es-ES"/>
        </w:rPr>
        <w:t xml:space="preserve"> 2</w:t>
      </w:r>
    </w:p>
    <w:p w14:paraId="35583C17" w14:textId="77777777" w:rsidR="00492D59" w:rsidRPr="009C217E" w:rsidRDefault="00492D59" w:rsidP="00492D59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</w:p>
    <w:p w14:paraId="15061FD7" w14:textId="77777777" w:rsidR="00492D59" w:rsidRPr="009C217E" w:rsidRDefault="00492D59" w:rsidP="00492D59">
      <w:pPr>
        <w:contextualSpacing/>
        <w:jc w:val="left"/>
        <w:rPr>
          <w:rFonts w:ascii="Arial Narrow" w:hAnsi="Arial Narrow"/>
          <w:sz w:val="40"/>
          <w:szCs w:val="40"/>
          <w:lang w:val="es-MX"/>
        </w:rPr>
      </w:pPr>
      <w:r w:rsidRPr="009C217E">
        <w:rPr>
          <w:rFonts w:ascii="Arial Narrow" w:hAnsi="Arial Narrow"/>
          <w:sz w:val="40"/>
          <w:szCs w:val="40"/>
          <w:lang w:val="es-ES"/>
        </w:rPr>
        <w:t xml:space="preserve">Texto: </w:t>
      </w:r>
      <w:r w:rsidRPr="009C217E">
        <w:rPr>
          <w:rFonts w:ascii="Arial Narrow" w:hAnsi="Arial Narrow"/>
          <w:b/>
          <w:sz w:val="40"/>
          <w:szCs w:val="40"/>
          <w:u w:val="single"/>
          <w:lang w:val="es-MX"/>
        </w:rPr>
        <w:t>Génesis 12.1 - 25.18</w:t>
      </w:r>
    </w:p>
    <w:p w14:paraId="27003AA6" w14:textId="77777777" w:rsidR="00492D59" w:rsidRPr="009C217E" w:rsidRDefault="00492D59" w:rsidP="00492D59">
      <w:pPr>
        <w:contextualSpacing/>
        <w:jc w:val="left"/>
        <w:rPr>
          <w:rFonts w:ascii="Arial Narrow" w:hAnsi="Arial Narrow"/>
          <w:sz w:val="40"/>
          <w:szCs w:val="40"/>
          <w:lang w:val="es-MX"/>
        </w:rPr>
      </w:pPr>
    </w:p>
    <w:p w14:paraId="4ED6A6FB" w14:textId="6502566F" w:rsidR="00492D59" w:rsidRPr="009C217E" w:rsidRDefault="00492D59" w:rsidP="00492D59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  <w:r w:rsidRPr="009C217E">
        <w:rPr>
          <w:rFonts w:ascii="Arial Narrow" w:hAnsi="Arial Narrow"/>
          <w:sz w:val="40"/>
          <w:szCs w:val="40"/>
          <w:lang w:val="es-MX"/>
        </w:rPr>
        <w:t xml:space="preserve">Entregar: </w:t>
      </w:r>
      <w:r w:rsidR="00E1037C" w:rsidRPr="00E1037C">
        <w:rPr>
          <w:rFonts w:ascii="Arial Narrow" w:hAnsi="Arial Narrow"/>
          <w:b/>
          <w:sz w:val="40"/>
          <w:szCs w:val="40"/>
          <w:u w:val="single"/>
          <w:lang w:val="es-MX"/>
        </w:rPr>
        <w:t>Antes de</w:t>
      </w:r>
      <w:r w:rsidR="0053660A">
        <w:rPr>
          <w:rFonts w:ascii="Arial Narrow" w:hAnsi="Arial Narrow"/>
          <w:b/>
          <w:sz w:val="40"/>
          <w:szCs w:val="40"/>
          <w:u w:val="single"/>
          <w:lang w:val="es-MX"/>
        </w:rPr>
        <w:t xml:space="preserve">l </w:t>
      </w:r>
      <w:bookmarkStart w:id="0" w:name="_GoBack"/>
      <w:bookmarkEnd w:id="0"/>
      <w:r w:rsidR="0053660A">
        <w:rPr>
          <w:rFonts w:ascii="Arial Narrow" w:hAnsi="Arial Narrow"/>
          <w:b/>
          <w:sz w:val="40"/>
          <w:szCs w:val="40"/>
          <w:u w:val="single"/>
          <w:lang w:val="es-MX"/>
        </w:rPr>
        <w:t>3 de Septiembre</w:t>
      </w:r>
    </w:p>
    <w:p w14:paraId="1BD0B943" w14:textId="77777777" w:rsidR="00492D59" w:rsidRPr="009C217E" w:rsidRDefault="00492D59" w:rsidP="00492D59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</w:p>
    <w:p w14:paraId="315FFD28" w14:textId="77777777" w:rsidR="00492D59" w:rsidRDefault="00492D59" w:rsidP="00492D59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</w:p>
    <w:p w14:paraId="4A7FBBC0" w14:textId="77777777" w:rsidR="00492D59" w:rsidRPr="009C217E" w:rsidRDefault="00492D59" w:rsidP="00492D59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  <w:r w:rsidRPr="009C217E">
        <w:rPr>
          <w:rFonts w:ascii="Arial Narrow" w:hAnsi="Arial Narrow"/>
          <w:sz w:val="40"/>
          <w:szCs w:val="40"/>
          <w:lang w:val="es-ES"/>
        </w:rPr>
        <w:t xml:space="preserve">Nombre del estudiante: </w:t>
      </w:r>
    </w:p>
    <w:p w14:paraId="215294E3" w14:textId="77777777" w:rsidR="00492D59" w:rsidRPr="009C217E" w:rsidRDefault="00492D59" w:rsidP="00492D59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</w:p>
    <w:p w14:paraId="78267DA9" w14:textId="77777777" w:rsidR="00492D59" w:rsidRPr="009C217E" w:rsidRDefault="00492D59" w:rsidP="00492D59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</w:p>
    <w:p w14:paraId="77AFBB3F" w14:textId="77777777" w:rsidR="00492D59" w:rsidRPr="009C217E" w:rsidRDefault="00492D59" w:rsidP="00492D59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  <w:r w:rsidRPr="009C217E">
        <w:rPr>
          <w:rFonts w:ascii="Arial Narrow" w:hAnsi="Arial Narrow"/>
          <w:sz w:val="40"/>
          <w:szCs w:val="40"/>
          <w:lang w:val="es-ES"/>
        </w:rPr>
        <w:t>Versión que normalmente utiliza:</w:t>
      </w:r>
    </w:p>
    <w:p w14:paraId="2BAF4DA9" w14:textId="77777777" w:rsidR="00492D59" w:rsidRPr="009C217E" w:rsidRDefault="00492D59" w:rsidP="00492D59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</w:p>
    <w:p w14:paraId="7F4303EA" w14:textId="77777777" w:rsidR="00492D59" w:rsidRPr="009C217E" w:rsidRDefault="00492D59" w:rsidP="00492D59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</w:p>
    <w:p w14:paraId="48FA18B3" w14:textId="77777777" w:rsidR="00492D59" w:rsidRPr="009C217E" w:rsidRDefault="00492D59" w:rsidP="00492D59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  <w:r w:rsidRPr="009C217E">
        <w:rPr>
          <w:rFonts w:ascii="Arial Narrow" w:hAnsi="Arial Narrow"/>
          <w:sz w:val="40"/>
          <w:szCs w:val="40"/>
          <w:lang w:val="es-ES"/>
        </w:rPr>
        <w:t xml:space="preserve">Versiones que se utilizaron para esta lectura: </w:t>
      </w:r>
    </w:p>
    <w:p w14:paraId="3D926C0F" w14:textId="77777777" w:rsidR="00492D59" w:rsidRPr="009C217E" w:rsidRDefault="00492D59" w:rsidP="00492D59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</w:p>
    <w:p w14:paraId="35485DE8" w14:textId="77777777" w:rsidR="00492D59" w:rsidRPr="009C217E" w:rsidRDefault="00492D59" w:rsidP="00492D59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  <w:r w:rsidRPr="009C217E">
        <w:rPr>
          <w:rFonts w:ascii="Arial Narrow" w:hAnsi="Arial Narrow"/>
          <w:sz w:val="40"/>
          <w:szCs w:val="40"/>
          <w:lang w:val="es-ES"/>
        </w:rPr>
        <w:t>1.</w:t>
      </w:r>
    </w:p>
    <w:p w14:paraId="34475AAF" w14:textId="77777777" w:rsidR="00492D59" w:rsidRPr="009C217E" w:rsidRDefault="00492D59" w:rsidP="00492D59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</w:p>
    <w:p w14:paraId="306EB767" w14:textId="77777777" w:rsidR="00492D59" w:rsidRPr="009C217E" w:rsidRDefault="00492D59" w:rsidP="00492D59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  <w:r w:rsidRPr="009C217E">
        <w:rPr>
          <w:rFonts w:ascii="Arial Narrow" w:hAnsi="Arial Narrow"/>
          <w:sz w:val="40"/>
          <w:szCs w:val="40"/>
          <w:lang w:val="es-ES"/>
        </w:rPr>
        <w:t>2.</w:t>
      </w:r>
      <w:r w:rsidRPr="009C217E">
        <w:rPr>
          <w:rFonts w:ascii="Arial Narrow" w:hAnsi="Arial Narrow"/>
          <w:sz w:val="40"/>
          <w:szCs w:val="40"/>
          <w:lang w:val="es-ES"/>
        </w:rPr>
        <w:tab/>
      </w:r>
    </w:p>
    <w:p w14:paraId="227EBD5E" w14:textId="77777777" w:rsidR="00492D59" w:rsidRPr="009C217E" w:rsidRDefault="00492D59" w:rsidP="00492D59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</w:p>
    <w:p w14:paraId="7333758B" w14:textId="77777777" w:rsidR="00492D59" w:rsidRDefault="00492D59" w:rsidP="00492D59">
      <w:pPr>
        <w:spacing w:after="0"/>
        <w:jc w:val="left"/>
        <w:rPr>
          <w:rFonts w:ascii="Arial Narrow" w:hAnsi="Arial Narrow"/>
          <w:sz w:val="40"/>
          <w:szCs w:val="40"/>
          <w:lang w:val="es-ES"/>
        </w:rPr>
      </w:pPr>
    </w:p>
    <w:p w14:paraId="183150C2" w14:textId="77777777" w:rsidR="00434911" w:rsidRPr="00BC543B" w:rsidRDefault="00434911">
      <w:pPr>
        <w:rPr>
          <w:rFonts w:ascii="Arial Narrow" w:hAnsi="Arial Narrow"/>
          <w:sz w:val="24"/>
          <w:szCs w:val="24"/>
        </w:rPr>
      </w:pPr>
    </w:p>
    <w:sectPr w:rsidR="00434911" w:rsidRPr="00BC543B" w:rsidSect="00846E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82667" w14:textId="77777777" w:rsidR="000E6E76" w:rsidRDefault="000E6E76">
      <w:pPr>
        <w:spacing w:after="0"/>
      </w:pPr>
      <w:r>
        <w:separator/>
      </w:r>
    </w:p>
  </w:endnote>
  <w:endnote w:type="continuationSeparator" w:id="0">
    <w:p w14:paraId="305D933C" w14:textId="77777777" w:rsidR="000E6E76" w:rsidRDefault="000E6E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F01DF" w14:textId="77777777" w:rsidR="00BC6B68" w:rsidRDefault="000E6E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F720E" w14:textId="77777777" w:rsidR="00BC6B68" w:rsidRDefault="000E6E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20452" w14:textId="77777777" w:rsidR="00BC6B68" w:rsidRDefault="000E6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15C86" w14:textId="77777777" w:rsidR="000E6E76" w:rsidRDefault="000E6E76">
      <w:pPr>
        <w:spacing w:after="0"/>
      </w:pPr>
      <w:r>
        <w:separator/>
      </w:r>
    </w:p>
  </w:footnote>
  <w:footnote w:type="continuationSeparator" w:id="0">
    <w:p w14:paraId="52AE10B2" w14:textId="77777777" w:rsidR="000E6E76" w:rsidRDefault="000E6E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C523C" w14:textId="77777777" w:rsidR="00BC6B68" w:rsidRDefault="000E6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0B1C0" w14:textId="77777777" w:rsidR="00BC6B68" w:rsidRDefault="000E6E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51EF0" w14:textId="77777777" w:rsidR="00BC6B68" w:rsidRDefault="000E6E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36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D59"/>
    <w:rsid w:val="000E6E76"/>
    <w:rsid w:val="00434911"/>
    <w:rsid w:val="00492D59"/>
    <w:rsid w:val="0053660A"/>
    <w:rsid w:val="00611C4A"/>
    <w:rsid w:val="009F0AF5"/>
    <w:rsid w:val="00BC543B"/>
    <w:rsid w:val="00D24D62"/>
    <w:rsid w:val="00E1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16F37"/>
  <w15:docId w15:val="{36077385-2283-40B8-A442-B5E565FF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2D59"/>
    <w:pPr>
      <w:spacing w:after="200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2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D5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92D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2D5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176</Characters>
  <Application>Microsoft Office Word</Application>
  <DocSecurity>0</DocSecurity>
  <Lines>1</Lines>
  <Paragraphs>1</Paragraphs>
  <ScaleCrop>false</ScaleCrop>
  <Company>Toshiba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5</cp:revision>
  <dcterms:created xsi:type="dcterms:W3CDTF">2013-08-17T23:26:00Z</dcterms:created>
  <dcterms:modified xsi:type="dcterms:W3CDTF">2019-08-30T19:06:00Z</dcterms:modified>
</cp:coreProperties>
</file>